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63D64EE" w14:textId="77777777" w:rsidR="006F4CA5" w:rsidRPr="006F4CA5" w:rsidRDefault="006F4CA5" w:rsidP="006F4CA5">
      <w:pPr>
        <w:spacing w:before="100" w:beforeAutospacing="1" w:after="100" w:afterAutospacing="1" w:line="240" w:lineRule="auto"/>
        <w:jc w:val="center"/>
        <w:outlineLvl w:val="0"/>
        <w:rPr>
          <w:rFonts w:ascii="TH SarabunPSK" w:eastAsia="Times New Roman" w:hAnsi="TH SarabunPSK" w:cs="TH SarabunPSK"/>
          <w:b/>
          <w:bCs/>
          <w:kern w:val="36"/>
          <w:sz w:val="32"/>
          <w:szCs w:val="32"/>
          <w14:ligatures w14:val="none"/>
        </w:rPr>
      </w:pPr>
      <w:r w:rsidRPr="006F4CA5">
        <w:rPr>
          <w:rFonts w:ascii="TH SarabunPSK" w:eastAsia="Times New Roman" w:hAnsi="TH SarabunPSK" w:cs="TH SarabunPSK"/>
          <w:b/>
          <w:bCs/>
          <w:kern w:val="36"/>
          <w:sz w:val="32"/>
          <w:szCs w:val="32"/>
          <w:cs/>
          <w14:ligatures w14:val="none"/>
        </w:rPr>
        <w:t>กิจกรรมส่งเสริมการออกตรวจสุขภาพผู้พิการ ผู้สูงอายุ</w:t>
      </w:r>
    </w:p>
    <w:p w14:paraId="22991C9E" w14:textId="6CC34C84" w:rsidR="006F4CA5" w:rsidRDefault="006F4CA5">
      <w:r>
        <w:t xml:space="preserve">                                                                                                                           </w:t>
      </w:r>
      <w:r>
        <w:rPr>
          <w:noProof/>
        </w:rPr>
        <w:drawing>
          <wp:inline distT="0" distB="0" distL="0" distR="0" wp14:anchorId="1B2DE95B" wp14:editId="645EB77A">
            <wp:extent cx="5731510" cy="2578735"/>
            <wp:effectExtent l="0" t="0" r="2540" b="0"/>
            <wp:docPr id="301087545" name="รูปภาพ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2578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945E7B0" w14:textId="7410A578" w:rsidR="006F4CA5" w:rsidRDefault="006F4CA5">
      <w:r>
        <w:rPr>
          <w:noProof/>
        </w:rPr>
        <w:drawing>
          <wp:inline distT="0" distB="0" distL="0" distR="0" wp14:anchorId="4F694735" wp14:editId="62013BC4">
            <wp:extent cx="5731510" cy="4299585"/>
            <wp:effectExtent l="0" t="0" r="2540" b="5715"/>
            <wp:docPr id="713211389" name="รูปภาพ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4299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C5382D6" w14:textId="77777777" w:rsidR="006F4CA5" w:rsidRDefault="006F4CA5"/>
    <w:p w14:paraId="281B1437" w14:textId="77777777" w:rsidR="006F4CA5" w:rsidRDefault="006F4CA5"/>
    <w:p w14:paraId="7960634E" w14:textId="77777777" w:rsidR="006F4CA5" w:rsidRDefault="006F4CA5"/>
    <w:p w14:paraId="6D97068E" w14:textId="77777777" w:rsidR="006F4CA5" w:rsidRDefault="006F4CA5"/>
    <w:p w14:paraId="4A3BF5F9" w14:textId="77777777" w:rsidR="00851129" w:rsidRPr="006F4CA5" w:rsidRDefault="00851129" w:rsidP="00851129">
      <w:pPr>
        <w:spacing w:before="100" w:beforeAutospacing="1" w:after="100" w:afterAutospacing="1" w:line="240" w:lineRule="auto"/>
        <w:jc w:val="center"/>
        <w:outlineLvl w:val="0"/>
        <w:rPr>
          <w:rFonts w:ascii="TH SarabunPSK" w:eastAsia="Times New Roman" w:hAnsi="TH SarabunPSK" w:cs="TH SarabunPSK"/>
          <w:b/>
          <w:bCs/>
          <w:kern w:val="36"/>
          <w:sz w:val="32"/>
          <w:szCs w:val="32"/>
          <w14:ligatures w14:val="none"/>
        </w:rPr>
      </w:pPr>
      <w:r w:rsidRPr="006F4CA5">
        <w:rPr>
          <w:rFonts w:ascii="TH SarabunPSK" w:eastAsia="Times New Roman" w:hAnsi="TH SarabunPSK" w:cs="TH SarabunPSK"/>
          <w:b/>
          <w:bCs/>
          <w:kern w:val="36"/>
          <w:sz w:val="32"/>
          <w:szCs w:val="32"/>
          <w:cs/>
          <w14:ligatures w14:val="none"/>
        </w:rPr>
        <w:lastRenderedPageBreak/>
        <w:t>กิจกรรมส่งเสริมการออกตรวจสุขภาพผู้พิการ ผู้สูงอายุ</w:t>
      </w:r>
    </w:p>
    <w:p w14:paraId="0D53C6E0" w14:textId="77777777" w:rsidR="006F4CA5" w:rsidRDefault="006F4CA5"/>
    <w:p w14:paraId="467EF469" w14:textId="67965C81" w:rsidR="00851129" w:rsidRDefault="00851129" w:rsidP="00851129">
      <w:pPr>
        <w:jc w:val="center"/>
      </w:pPr>
      <w:r>
        <w:rPr>
          <w:noProof/>
        </w:rPr>
        <w:drawing>
          <wp:inline distT="0" distB="0" distL="0" distR="0" wp14:anchorId="3058793C" wp14:editId="0AA3C1D7">
            <wp:extent cx="2218690" cy="3918536"/>
            <wp:effectExtent l="0" t="0" r="0" b="6350"/>
            <wp:docPr id="1523094663" name="รูปภาพ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6451"/>
                    <a:stretch/>
                  </pic:blipFill>
                  <pic:spPr bwMode="auto">
                    <a:xfrm>
                      <a:off x="0" y="0"/>
                      <a:ext cx="2226161" cy="39317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BC482D0" w14:textId="4DFE1122" w:rsidR="00851129" w:rsidRDefault="00851129" w:rsidP="00851129">
      <w:pPr>
        <w:jc w:val="center"/>
      </w:pPr>
      <w:r>
        <w:rPr>
          <w:noProof/>
        </w:rPr>
        <w:drawing>
          <wp:inline distT="0" distB="0" distL="0" distR="0" wp14:anchorId="255409B1" wp14:editId="67CEFBEE">
            <wp:extent cx="4765040" cy="2828925"/>
            <wp:effectExtent l="0" t="0" r="0" b="9525"/>
            <wp:docPr id="608549833" name="รูปภาพ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71517" cy="2832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5112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4CA5"/>
    <w:rsid w:val="006F4CA5"/>
    <w:rsid w:val="008511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44DECB"/>
  <w15:chartTrackingRefBased/>
  <w15:docId w15:val="{FA2BCDD6-B4F0-40DD-B73A-B834D00D71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8"/>
        <w:lang w:val="en-US" w:eastAsia="en-US" w:bidi="th-TH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5813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35</Words>
  <Characters>203</Characters>
  <Application>Microsoft Office Word</Application>
  <DocSecurity>0</DocSecurity>
  <Lines>1</Lines>
  <Paragraphs>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</cp:revision>
  <dcterms:created xsi:type="dcterms:W3CDTF">2024-05-28T06:58:00Z</dcterms:created>
  <dcterms:modified xsi:type="dcterms:W3CDTF">2024-05-28T07:12:00Z</dcterms:modified>
</cp:coreProperties>
</file>